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Default="00F70B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32C5A" wp14:editId="6AB95D66">
                <wp:simplePos x="0" y="0"/>
                <wp:positionH relativeFrom="column">
                  <wp:posOffset>-150495</wp:posOffset>
                </wp:positionH>
                <wp:positionV relativeFrom="paragraph">
                  <wp:posOffset>144779</wp:posOffset>
                </wp:positionV>
                <wp:extent cx="10201275" cy="6924675"/>
                <wp:effectExtent l="19050" t="19050" r="47625" b="476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6924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B22" w:rsidRPr="00F70B22" w:rsidRDefault="00F70B22" w:rsidP="00F70B22">
                            <w:pPr>
                              <w:spacing w:before="1440"/>
                              <w:jc w:val="center"/>
                              <w:rPr>
                                <w:b/>
                                <w:sz w:val="220"/>
                              </w:rPr>
                            </w:pPr>
                            <w:bookmarkStart w:id="0" w:name="_GoBack"/>
                            <w:r w:rsidRPr="00F70B22">
                              <w:rPr>
                                <w:b/>
                                <w:sz w:val="220"/>
                              </w:rPr>
                              <w:t>TỔ QUẢN LÝ</w:t>
                            </w:r>
                          </w:p>
                          <w:p w:rsidR="00F70B22" w:rsidRPr="00F70B22" w:rsidRDefault="00F70B22" w:rsidP="00F70B22">
                            <w:pPr>
                              <w:spacing w:before="1440"/>
                              <w:rPr>
                                <w:b/>
                                <w:sz w:val="280"/>
                              </w:rPr>
                            </w:pPr>
                            <w:r w:rsidRPr="00F70B22">
                              <w:rPr>
                                <w:b/>
                                <w:sz w:val="280"/>
                              </w:rPr>
                              <w:t>KÝ TÚC XÁ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85pt;margin-top:11.4pt;width:803.25pt;height:5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" fillcolor="white [3201]" strokeweight="4.5pt">
                <v:textbox>
                  <w:txbxContent>
                    <w:p w:rsidR="00F70B22" w:rsidRPr="00F70B22" w:rsidRDefault="00F70B22" w:rsidP="00F70B22">
                      <w:pPr>
                        <w:spacing w:before="1440"/>
                        <w:jc w:val="center"/>
                        <w:rPr>
                          <w:b/>
                          <w:sz w:val="220"/>
                        </w:rPr>
                      </w:pPr>
                      <w:bookmarkStart w:id="1" w:name="_GoBack"/>
                      <w:r w:rsidRPr="00F70B22">
                        <w:rPr>
                          <w:b/>
                          <w:sz w:val="220"/>
                        </w:rPr>
                        <w:t>TỔ QUẢN LÝ</w:t>
                      </w:r>
                    </w:p>
                    <w:p w:rsidR="00F70B22" w:rsidRPr="00F70B22" w:rsidRDefault="00F70B22" w:rsidP="00F70B22">
                      <w:pPr>
                        <w:spacing w:before="1440"/>
                        <w:rPr>
                          <w:b/>
                          <w:sz w:val="280"/>
                        </w:rPr>
                      </w:pPr>
                      <w:r w:rsidRPr="00F70B22">
                        <w:rPr>
                          <w:b/>
                          <w:sz w:val="280"/>
                        </w:rPr>
                        <w:t>KÝ TÚC XÁ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EB10CB" w:rsidSect="00F70B22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B22"/>
    <w:rsid w:val="00191011"/>
    <w:rsid w:val="003966DC"/>
    <w:rsid w:val="005D018D"/>
    <w:rsid w:val="005D7D1E"/>
    <w:rsid w:val="008C102C"/>
    <w:rsid w:val="00EB10CB"/>
    <w:rsid w:val="00F7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2015-09-23T04:35:00Z</dcterms:created>
  <dcterms:modified xsi:type="dcterms:W3CDTF">2015-09-23T04:44:00Z</dcterms:modified>
</cp:coreProperties>
</file>